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4453" w14:textId="7056DB75" w:rsidR="0028615E" w:rsidRPr="0003706E" w:rsidRDefault="00F8546E" w:rsidP="00510D12">
      <w:pPr>
        <w:ind w:left="5387"/>
        <w:jc w:val="both"/>
        <w:rPr>
          <w:rFonts w:eastAsiaTheme="majorEastAsia"/>
          <w:bCs/>
          <w:sz w:val="28"/>
          <w:szCs w:val="28"/>
        </w:rPr>
      </w:pPr>
      <w:r w:rsidRPr="0003706E">
        <w:rPr>
          <w:rFonts w:eastAsiaTheme="majorEastAsia"/>
          <w:bCs/>
          <w:sz w:val="28"/>
          <w:szCs w:val="28"/>
        </w:rPr>
        <w:t xml:space="preserve">Приложение </w:t>
      </w:r>
      <w:r w:rsidR="00B11CED">
        <w:rPr>
          <w:rFonts w:eastAsiaTheme="majorEastAsia"/>
          <w:bCs/>
          <w:sz w:val="28"/>
          <w:szCs w:val="28"/>
        </w:rPr>
        <w:t>7</w:t>
      </w:r>
    </w:p>
    <w:p w14:paraId="19E8D02B" w14:textId="61550B75" w:rsidR="0089425D" w:rsidRPr="0089425D" w:rsidRDefault="0089425D" w:rsidP="0089425D">
      <w:pPr>
        <w:autoSpaceDE/>
        <w:autoSpaceDN/>
        <w:ind w:left="5387"/>
        <w:jc w:val="both"/>
        <w:rPr>
          <w:sz w:val="28"/>
          <w:szCs w:val="28"/>
        </w:rPr>
      </w:pPr>
      <w:r w:rsidRPr="0089425D">
        <w:rPr>
          <w:sz w:val="28"/>
          <w:szCs w:val="28"/>
        </w:rPr>
        <w:t xml:space="preserve">к Порядку предоставления субсидий из бюджета Донецкой Народной Республики </w:t>
      </w:r>
      <w:r w:rsidRPr="0089425D">
        <w:rPr>
          <w:bCs/>
          <w:sz w:val="28"/>
          <w:szCs w:val="28"/>
        </w:rPr>
        <w:t>на возмещение части затрат</w:t>
      </w:r>
      <w:r w:rsidRPr="0089425D">
        <w:rPr>
          <w:sz w:val="28"/>
          <w:szCs w:val="28"/>
        </w:rPr>
        <w:t xml:space="preserve"> </w:t>
      </w:r>
      <w:r w:rsidRPr="0089425D">
        <w:rPr>
          <w:bCs/>
          <w:sz w:val="28"/>
          <w:szCs w:val="28"/>
        </w:rPr>
        <w:t>производител</w:t>
      </w:r>
      <w:r w:rsidR="00C347AC">
        <w:rPr>
          <w:bCs/>
          <w:sz w:val="28"/>
          <w:szCs w:val="28"/>
        </w:rPr>
        <w:t>ям</w:t>
      </w:r>
      <w:r w:rsidRPr="0089425D">
        <w:rPr>
          <w:bCs/>
          <w:sz w:val="28"/>
          <w:szCs w:val="28"/>
        </w:rPr>
        <w:t xml:space="preserve"> </w:t>
      </w:r>
      <w:proofErr w:type="spellStart"/>
      <w:r w:rsidRPr="0089425D">
        <w:rPr>
          <w:bCs/>
          <w:sz w:val="28"/>
          <w:szCs w:val="28"/>
        </w:rPr>
        <w:t>подотрасли</w:t>
      </w:r>
      <w:proofErr w:type="spellEnd"/>
      <w:r w:rsidRPr="0089425D">
        <w:rPr>
          <w:bCs/>
          <w:sz w:val="28"/>
          <w:szCs w:val="28"/>
        </w:rPr>
        <w:t xml:space="preserve"> свиноводства</w:t>
      </w:r>
    </w:p>
    <w:p w14:paraId="5514318A" w14:textId="3176D669" w:rsidR="00B24828" w:rsidRPr="0003706E" w:rsidRDefault="0028615E" w:rsidP="0089425D">
      <w:pPr>
        <w:pStyle w:val="20"/>
        <w:shd w:val="clear" w:color="auto" w:fill="auto"/>
        <w:spacing w:before="0" w:after="0"/>
        <w:ind w:left="5480" w:hanging="93"/>
        <w:rPr>
          <w:bCs/>
        </w:rPr>
      </w:pPr>
      <w:r w:rsidRPr="0003706E">
        <w:rPr>
          <w:rFonts w:eastAsiaTheme="majorEastAsia"/>
          <w:bCs/>
        </w:rPr>
        <w:t xml:space="preserve">(подпункт </w:t>
      </w:r>
      <w:r w:rsidR="00DC315F" w:rsidRPr="0003706E">
        <w:rPr>
          <w:rFonts w:eastAsiaTheme="majorEastAsia"/>
          <w:bCs/>
        </w:rPr>
        <w:t>«</w:t>
      </w:r>
      <w:r w:rsidR="000E2FBB" w:rsidRPr="0003706E">
        <w:rPr>
          <w:rFonts w:eastAsiaTheme="majorEastAsia"/>
          <w:bCs/>
        </w:rPr>
        <w:t>ж</w:t>
      </w:r>
      <w:r w:rsidR="00DC315F" w:rsidRPr="0003706E">
        <w:rPr>
          <w:rFonts w:eastAsiaTheme="majorEastAsia"/>
          <w:bCs/>
        </w:rPr>
        <w:t>»</w:t>
      </w:r>
      <w:r w:rsidRPr="0003706E">
        <w:rPr>
          <w:rFonts w:eastAsiaTheme="majorEastAsia"/>
          <w:bCs/>
        </w:rPr>
        <w:t xml:space="preserve"> пункта </w:t>
      </w:r>
      <w:r w:rsidR="000E2FBB" w:rsidRPr="0003706E">
        <w:rPr>
          <w:rFonts w:eastAsiaTheme="majorEastAsia"/>
          <w:bCs/>
        </w:rPr>
        <w:t>2.3</w:t>
      </w:r>
      <w:r w:rsidRPr="0003706E">
        <w:rPr>
          <w:rFonts w:eastAsiaTheme="majorEastAsia"/>
          <w:bCs/>
        </w:rPr>
        <w:t>)</w:t>
      </w:r>
    </w:p>
    <w:p w14:paraId="02BD66E2" w14:textId="77777777" w:rsidR="0028615E" w:rsidRPr="00205224" w:rsidRDefault="0028615E" w:rsidP="00B24828">
      <w:pPr>
        <w:pStyle w:val="a3"/>
        <w:rPr>
          <w:sz w:val="20"/>
        </w:rPr>
      </w:pPr>
    </w:p>
    <w:p w14:paraId="7ABBF53F" w14:textId="77777777" w:rsidR="00D56B55" w:rsidRPr="00205224" w:rsidRDefault="00D56B55" w:rsidP="0015049D">
      <w:pPr>
        <w:pStyle w:val="a3"/>
        <w:spacing w:before="205"/>
      </w:pPr>
    </w:p>
    <w:p w14:paraId="17BC63EE" w14:textId="77777777" w:rsidR="00B24828" w:rsidRPr="00205224" w:rsidRDefault="002A31AB" w:rsidP="00B24828">
      <w:pPr>
        <w:pStyle w:val="a3"/>
        <w:ind w:left="347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="00B24828" w:rsidRPr="00205224">
        <w:rPr>
          <w:sz w:val="28"/>
          <w:szCs w:val="28"/>
        </w:rPr>
        <w:t xml:space="preserve"> </w:t>
      </w:r>
    </w:p>
    <w:p w14:paraId="4ACFDC60" w14:textId="77777777" w:rsidR="008402F0" w:rsidRDefault="003B5057" w:rsidP="008402F0">
      <w:pPr>
        <w:pStyle w:val="a3"/>
        <w:ind w:left="347"/>
        <w:jc w:val="center"/>
        <w:rPr>
          <w:sz w:val="28"/>
          <w:szCs w:val="28"/>
        </w:rPr>
      </w:pPr>
      <w:r w:rsidRPr="000B292B">
        <w:rPr>
          <w:sz w:val="28"/>
          <w:szCs w:val="28"/>
        </w:rPr>
        <w:t>о</w:t>
      </w:r>
      <w:r w:rsidR="00B24828" w:rsidRPr="000B292B">
        <w:rPr>
          <w:sz w:val="28"/>
          <w:szCs w:val="28"/>
        </w:rPr>
        <w:t>б объем</w:t>
      </w:r>
      <w:r w:rsidR="00210E4D" w:rsidRPr="000B292B">
        <w:rPr>
          <w:sz w:val="28"/>
          <w:szCs w:val="28"/>
        </w:rPr>
        <w:t>е</w:t>
      </w:r>
      <w:r w:rsidR="001D0F4F" w:rsidRPr="000B292B">
        <w:rPr>
          <w:sz w:val="28"/>
          <w:szCs w:val="28"/>
        </w:rPr>
        <w:t xml:space="preserve"> производства (выращивания)</w:t>
      </w:r>
      <w:r w:rsidR="00E702ED" w:rsidRPr="000B292B">
        <w:rPr>
          <w:sz w:val="28"/>
          <w:szCs w:val="28"/>
        </w:rPr>
        <w:t xml:space="preserve"> </w:t>
      </w:r>
      <w:r w:rsidR="006C6CFD" w:rsidRPr="000B292B">
        <w:t>свиней (в живом весе)</w:t>
      </w:r>
    </w:p>
    <w:p w14:paraId="10280B83" w14:textId="23462B1D" w:rsidR="00B24828" w:rsidRPr="008402F0" w:rsidRDefault="008402F0" w:rsidP="008402F0">
      <w:pPr>
        <w:pStyle w:val="a3"/>
        <w:ind w:left="347"/>
        <w:jc w:val="center"/>
        <w:rPr>
          <w:sz w:val="28"/>
          <w:szCs w:val="28"/>
        </w:rPr>
      </w:pPr>
      <w:bookmarkStart w:id="0" w:name="_GoBack"/>
      <w:bookmarkEnd w:id="0"/>
      <w:r w:rsidRPr="008402F0">
        <w:rPr>
          <w:sz w:val="28"/>
          <w:szCs w:val="28"/>
        </w:rPr>
        <w:t>в отчетном финансовом году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B24828" w:rsidRPr="00205224" w14:paraId="665A852F" w14:textId="77777777" w:rsidTr="00DC315F">
        <w:tc>
          <w:tcPr>
            <w:tcW w:w="3828" w:type="dxa"/>
          </w:tcPr>
          <w:p w14:paraId="6B4E5423" w14:textId="0311E3AF" w:rsidR="00B24828" w:rsidRPr="00205224" w:rsidRDefault="0077593E" w:rsidP="00B248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5527" w:type="dxa"/>
          </w:tcPr>
          <w:p w14:paraId="36FEC1B8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  <w:tr w:rsidR="00B24828" w:rsidRPr="00205224" w14:paraId="7ADCD7D9" w14:textId="77777777" w:rsidTr="00DC315F">
        <w:tc>
          <w:tcPr>
            <w:tcW w:w="3828" w:type="dxa"/>
          </w:tcPr>
          <w:p w14:paraId="39B45802" w14:textId="0A2D2E4B" w:rsidR="00B24828" w:rsidRPr="00205224" w:rsidRDefault="00DC315F" w:rsidP="00B24828">
            <w:pPr>
              <w:pStyle w:val="a3"/>
              <w:rPr>
                <w:sz w:val="28"/>
                <w:szCs w:val="28"/>
              </w:rPr>
            </w:pPr>
            <w:bookmarkStart w:id="1" w:name="_Hlk90631097"/>
            <w:r>
              <w:rPr>
                <w:sz w:val="28"/>
                <w:szCs w:val="28"/>
              </w:rPr>
              <w:t>ОГРН/</w:t>
            </w:r>
            <w:bookmarkEnd w:id="1"/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5527" w:type="dxa"/>
          </w:tcPr>
          <w:p w14:paraId="56A108D6" w14:textId="77777777" w:rsidR="00B24828" w:rsidRPr="00205224" w:rsidRDefault="00B24828" w:rsidP="007E7CD5">
            <w:pPr>
              <w:pStyle w:val="a3"/>
              <w:rPr>
                <w:sz w:val="28"/>
                <w:szCs w:val="28"/>
              </w:rPr>
            </w:pPr>
            <w:r w:rsidRPr="00205224">
              <w:rPr>
                <w:sz w:val="28"/>
                <w:szCs w:val="28"/>
              </w:rPr>
              <w:t>_____________________________________</w:t>
            </w:r>
          </w:p>
        </w:tc>
      </w:tr>
    </w:tbl>
    <w:p w14:paraId="64F45C44" w14:textId="77777777" w:rsidR="0015049D" w:rsidRPr="00205224" w:rsidRDefault="0015049D" w:rsidP="00B24828">
      <w:pPr>
        <w:pStyle w:val="a3"/>
        <w:rPr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3"/>
        <w:gridCol w:w="2126"/>
      </w:tblGrid>
      <w:tr w:rsidR="003605CC" w:rsidRPr="00205224" w14:paraId="04B95075" w14:textId="77777777" w:rsidTr="00A509E5">
        <w:tc>
          <w:tcPr>
            <w:tcW w:w="4106" w:type="dxa"/>
            <w:vAlign w:val="center"/>
          </w:tcPr>
          <w:p w14:paraId="0D8477D2" w14:textId="77777777" w:rsidR="003605CC" w:rsidRPr="00205224" w:rsidRDefault="003605CC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2DF561F9" w14:textId="77777777" w:rsidR="003605CC" w:rsidRPr="00205224" w:rsidRDefault="003605CC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39BC4727" w14:textId="77777777" w:rsidR="003605CC" w:rsidRPr="00205224" w:rsidRDefault="003605CC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D50D1D">
              <w:rPr>
                <w:sz w:val="24"/>
                <w:szCs w:val="24"/>
              </w:rPr>
              <w:t xml:space="preserve">Факт </w:t>
            </w:r>
            <w:r>
              <w:rPr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126" w:type="dxa"/>
            <w:vAlign w:val="center"/>
          </w:tcPr>
          <w:p w14:paraId="070277C4" w14:textId="77777777" w:rsidR="003605CC" w:rsidRPr="00205224" w:rsidRDefault="003605CC" w:rsidP="00A509E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50D1D">
              <w:rPr>
                <w:sz w:val="24"/>
                <w:szCs w:val="24"/>
              </w:rPr>
              <w:t>Справочно</w:t>
            </w:r>
            <w:proofErr w:type="spellEnd"/>
            <w:r w:rsidRPr="00D50D1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факт</w:t>
            </w:r>
            <w:r w:rsidR="00E702ED" w:rsidRPr="00E702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год, предшествующий отчетному финансовому году</w:t>
            </w:r>
          </w:p>
        </w:tc>
      </w:tr>
      <w:tr w:rsidR="00F55FEF" w:rsidRPr="00205224" w14:paraId="430052A1" w14:textId="77777777" w:rsidTr="00A509E5">
        <w:tc>
          <w:tcPr>
            <w:tcW w:w="4106" w:type="dxa"/>
            <w:vAlign w:val="center"/>
          </w:tcPr>
          <w:p w14:paraId="54503919" w14:textId="77777777" w:rsidR="00F55FEF" w:rsidRPr="00205224" w:rsidRDefault="00F55FEF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4AB4E73" w14:textId="77777777" w:rsidR="00F55FEF" w:rsidRPr="00205224" w:rsidRDefault="00F55FEF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AED4780" w14:textId="77777777" w:rsidR="00F55FEF" w:rsidRPr="00205224" w:rsidRDefault="00E222B1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BDCDC67" w14:textId="77777777" w:rsidR="00F55FEF" w:rsidRPr="00205224" w:rsidRDefault="00E222B1" w:rsidP="00A509E5">
            <w:pPr>
              <w:pStyle w:val="a3"/>
              <w:jc w:val="center"/>
              <w:rPr>
                <w:sz w:val="24"/>
                <w:szCs w:val="24"/>
              </w:rPr>
            </w:pPr>
            <w:r w:rsidRPr="00205224">
              <w:rPr>
                <w:sz w:val="24"/>
                <w:szCs w:val="24"/>
              </w:rPr>
              <w:t>4</w:t>
            </w:r>
          </w:p>
        </w:tc>
      </w:tr>
      <w:tr w:rsidR="00F55FEF" w:rsidRPr="00205224" w14:paraId="4B657831" w14:textId="77777777" w:rsidTr="00A509E5">
        <w:tc>
          <w:tcPr>
            <w:tcW w:w="4106" w:type="dxa"/>
            <w:vAlign w:val="center"/>
          </w:tcPr>
          <w:p w14:paraId="7E6EC3F3" w14:textId="35E3FEF6" w:rsidR="00F55FEF" w:rsidRPr="00117E9E" w:rsidRDefault="004A1A9E" w:rsidP="00DE1B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</w:t>
            </w:r>
            <w:r w:rsidR="001D0F4F">
              <w:rPr>
                <w:sz w:val="24"/>
                <w:szCs w:val="24"/>
              </w:rPr>
              <w:t>роизв</w:t>
            </w:r>
            <w:r>
              <w:rPr>
                <w:sz w:val="24"/>
                <w:szCs w:val="24"/>
              </w:rPr>
              <w:t>о</w:t>
            </w:r>
            <w:r w:rsidR="00210E4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</w:t>
            </w:r>
            <w:r w:rsidR="00210E4D">
              <w:rPr>
                <w:sz w:val="24"/>
                <w:szCs w:val="24"/>
              </w:rPr>
              <w:t xml:space="preserve"> </w:t>
            </w:r>
            <w:r w:rsidR="001D0F4F">
              <w:rPr>
                <w:sz w:val="24"/>
                <w:szCs w:val="24"/>
              </w:rPr>
              <w:t>(выращ</w:t>
            </w:r>
            <w:r>
              <w:rPr>
                <w:sz w:val="24"/>
                <w:szCs w:val="24"/>
              </w:rPr>
              <w:t>ивание</w:t>
            </w:r>
            <w:r w:rsidR="001D0F4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117E9E" w:rsidRPr="00117E9E">
              <w:rPr>
                <w:sz w:val="24"/>
                <w:szCs w:val="24"/>
              </w:rPr>
              <w:t>свиней</w:t>
            </w:r>
            <w:r>
              <w:rPr>
                <w:sz w:val="24"/>
                <w:szCs w:val="24"/>
              </w:rPr>
              <w:t xml:space="preserve"> </w:t>
            </w:r>
            <w:r w:rsidR="00117E9E" w:rsidRPr="00117E9E">
              <w:rPr>
                <w:sz w:val="24"/>
                <w:szCs w:val="24"/>
              </w:rPr>
              <w:t xml:space="preserve">(в живом весе) </w:t>
            </w:r>
          </w:p>
        </w:tc>
        <w:tc>
          <w:tcPr>
            <w:tcW w:w="1418" w:type="dxa"/>
            <w:vAlign w:val="center"/>
          </w:tcPr>
          <w:p w14:paraId="7A603CD5" w14:textId="1F718345" w:rsidR="00F55FEF" w:rsidRPr="00205224" w:rsidRDefault="00EC26C2" w:rsidP="00A509E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кг.</w:t>
            </w:r>
          </w:p>
        </w:tc>
        <w:tc>
          <w:tcPr>
            <w:tcW w:w="1843" w:type="dxa"/>
            <w:vAlign w:val="center"/>
          </w:tcPr>
          <w:p w14:paraId="590AA573" w14:textId="77777777" w:rsidR="00F55FEF" w:rsidRPr="00205224" w:rsidRDefault="00F55FEF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7A002D" w14:textId="77777777" w:rsidR="00F55FEF" w:rsidRPr="00205224" w:rsidRDefault="00F55FEF" w:rsidP="00A509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0EC0D256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1651DB40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5D54EDF4" w14:textId="77777777" w:rsidR="003B5057" w:rsidRPr="00205224" w:rsidRDefault="003B5057" w:rsidP="00B24828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Руководитель   _______________________        _________________________</w:t>
      </w:r>
    </w:p>
    <w:p w14:paraId="1E39A354" w14:textId="77777777" w:rsidR="003B5057" w:rsidRPr="004A4163" w:rsidRDefault="003B5057" w:rsidP="00B24828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      </w:t>
      </w:r>
      <w:r w:rsidR="00B560AE" w:rsidRPr="004A4163">
        <w:rPr>
          <w:sz w:val="28"/>
          <w:szCs w:val="28"/>
          <w:vertAlign w:val="superscript"/>
        </w:rPr>
        <w:t xml:space="preserve">           </w:t>
      </w:r>
      <w:r w:rsidRPr="004A4163">
        <w:rPr>
          <w:sz w:val="28"/>
          <w:szCs w:val="28"/>
          <w:vertAlign w:val="superscript"/>
        </w:rPr>
        <w:t xml:space="preserve">            </w:t>
      </w:r>
      <w:r w:rsidR="004A4163">
        <w:rPr>
          <w:sz w:val="28"/>
          <w:szCs w:val="28"/>
          <w:vertAlign w:val="superscript"/>
        </w:rPr>
        <w:t xml:space="preserve">                  </w:t>
      </w:r>
      <w:r w:rsidRPr="004A4163">
        <w:rPr>
          <w:sz w:val="28"/>
          <w:szCs w:val="28"/>
          <w:vertAlign w:val="superscript"/>
        </w:rPr>
        <w:t>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243B8065" w14:textId="77777777" w:rsidR="003B5057" w:rsidRPr="00205224" w:rsidRDefault="003B5057" w:rsidP="00B24828">
      <w:pPr>
        <w:pStyle w:val="a3"/>
        <w:rPr>
          <w:sz w:val="24"/>
          <w:szCs w:val="24"/>
        </w:rPr>
      </w:pPr>
    </w:p>
    <w:p w14:paraId="19B962FC" w14:textId="77777777" w:rsidR="003B5057" w:rsidRPr="00205224" w:rsidRDefault="003B5057" w:rsidP="00B24828">
      <w:pPr>
        <w:pStyle w:val="a3"/>
        <w:rPr>
          <w:sz w:val="24"/>
          <w:szCs w:val="24"/>
        </w:rPr>
      </w:pPr>
      <w:r w:rsidRPr="00205224">
        <w:rPr>
          <w:sz w:val="24"/>
          <w:szCs w:val="24"/>
        </w:rPr>
        <w:t>МП (при наличии)</w:t>
      </w:r>
    </w:p>
    <w:p w14:paraId="78170B2D" w14:textId="77777777" w:rsidR="003B5057" w:rsidRPr="00205224" w:rsidRDefault="003B5057" w:rsidP="00B24828">
      <w:pPr>
        <w:pStyle w:val="a3"/>
        <w:rPr>
          <w:sz w:val="28"/>
          <w:szCs w:val="28"/>
        </w:rPr>
      </w:pPr>
    </w:p>
    <w:p w14:paraId="2714AEF1" w14:textId="77777777" w:rsidR="003B5057" w:rsidRPr="00205224" w:rsidRDefault="003B5057" w:rsidP="003B5057">
      <w:pPr>
        <w:pStyle w:val="a3"/>
        <w:rPr>
          <w:sz w:val="28"/>
          <w:szCs w:val="28"/>
        </w:rPr>
      </w:pPr>
      <w:r w:rsidRPr="00205224">
        <w:rPr>
          <w:sz w:val="28"/>
          <w:szCs w:val="28"/>
        </w:rPr>
        <w:t>Главный бухгалтер ___________________        _________________________</w:t>
      </w:r>
    </w:p>
    <w:p w14:paraId="5F88151D" w14:textId="77777777" w:rsidR="003B5057" w:rsidRPr="004A4163" w:rsidRDefault="003B5057" w:rsidP="003B5057">
      <w:pPr>
        <w:pStyle w:val="a3"/>
        <w:rPr>
          <w:sz w:val="28"/>
          <w:szCs w:val="28"/>
          <w:vertAlign w:val="superscript"/>
        </w:rPr>
      </w:pPr>
      <w:r w:rsidRPr="004A4163">
        <w:rPr>
          <w:sz w:val="28"/>
          <w:szCs w:val="28"/>
          <w:vertAlign w:val="superscript"/>
        </w:rPr>
        <w:t xml:space="preserve">                    </w:t>
      </w:r>
      <w:r w:rsidR="00B560AE" w:rsidRPr="004A4163">
        <w:rPr>
          <w:sz w:val="28"/>
          <w:szCs w:val="28"/>
          <w:vertAlign w:val="superscript"/>
        </w:rPr>
        <w:t xml:space="preserve">         </w:t>
      </w:r>
      <w:r w:rsidRPr="004A4163">
        <w:rPr>
          <w:sz w:val="28"/>
          <w:szCs w:val="28"/>
          <w:vertAlign w:val="superscript"/>
        </w:rPr>
        <w:t xml:space="preserve">                  </w:t>
      </w:r>
      <w:r w:rsidR="004A4163">
        <w:rPr>
          <w:sz w:val="28"/>
          <w:szCs w:val="28"/>
          <w:vertAlign w:val="superscript"/>
        </w:rPr>
        <w:t xml:space="preserve">                      </w:t>
      </w:r>
      <w:r w:rsidRPr="004A4163">
        <w:rPr>
          <w:sz w:val="28"/>
          <w:szCs w:val="28"/>
          <w:vertAlign w:val="superscript"/>
        </w:rPr>
        <w:t xml:space="preserve"> (</w:t>
      </w:r>
      <w:proofErr w:type="gramStart"/>
      <w:r w:rsidRPr="004A4163">
        <w:rPr>
          <w:sz w:val="28"/>
          <w:szCs w:val="28"/>
          <w:vertAlign w:val="superscript"/>
        </w:rPr>
        <w:t xml:space="preserve">подпись)   </w:t>
      </w:r>
      <w:proofErr w:type="gramEnd"/>
      <w:r w:rsidRPr="004A4163">
        <w:rPr>
          <w:sz w:val="28"/>
          <w:szCs w:val="28"/>
          <w:vertAlign w:val="superscript"/>
        </w:rPr>
        <w:t xml:space="preserve">                            </w:t>
      </w:r>
      <w:r w:rsidR="004A4163">
        <w:rPr>
          <w:sz w:val="28"/>
          <w:szCs w:val="28"/>
          <w:vertAlign w:val="superscript"/>
        </w:rPr>
        <w:t xml:space="preserve">                               </w:t>
      </w:r>
      <w:r w:rsidRPr="004A4163">
        <w:rPr>
          <w:sz w:val="28"/>
          <w:szCs w:val="28"/>
          <w:vertAlign w:val="superscript"/>
        </w:rPr>
        <w:t xml:space="preserve"> (расшифровка подписи)</w:t>
      </w:r>
    </w:p>
    <w:p w14:paraId="029ED0E8" w14:textId="77777777" w:rsidR="003B5057" w:rsidRPr="00B24828" w:rsidRDefault="003B5057" w:rsidP="00B24828">
      <w:pPr>
        <w:pStyle w:val="a3"/>
        <w:rPr>
          <w:sz w:val="28"/>
          <w:szCs w:val="28"/>
        </w:rPr>
      </w:pPr>
    </w:p>
    <w:sectPr w:rsidR="003B5057" w:rsidRPr="00B24828" w:rsidSect="0011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31"/>
    <w:rsid w:val="00020B48"/>
    <w:rsid w:val="0003706E"/>
    <w:rsid w:val="0007307F"/>
    <w:rsid w:val="000B292B"/>
    <w:rsid w:val="000E2FBB"/>
    <w:rsid w:val="001114EC"/>
    <w:rsid w:val="00117E9E"/>
    <w:rsid w:val="0015049D"/>
    <w:rsid w:val="001C09F1"/>
    <w:rsid w:val="001D0F4F"/>
    <w:rsid w:val="00200A61"/>
    <w:rsid w:val="00205224"/>
    <w:rsid w:val="00210E4D"/>
    <w:rsid w:val="00264E1A"/>
    <w:rsid w:val="00273E85"/>
    <w:rsid w:val="0028615E"/>
    <w:rsid w:val="002A31AB"/>
    <w:rsid w:val="002A4525"/>
    <w:rsid w:val="003277C7"/>
    <w:rsid w:val="003605CC"/>
    <w:rsid w:val="00383010"/>
    <w:rsid w:val="00396431"/>
    <w:rsid w:val="003B5057"/>
    <w:rsid w:val="003C167D"/>
    <w:rsid w:val="0045403C"/>
    <w:rsid w:val="00466208"/>
    <w:rsid w:val="004772D6"/>
    <w:rsid w:val="004A1A9E"/>
    <w:rsid w:val="004A4163"/>
    <w:rsid w:val="004C2B03"/>
    <w:rsid w:val="004C4327"/>
    <w:rsid w:val="004D077E"/>
    <w:rsid w:val="00510D12"/>
    <w:rsid w:val="005B60C4"/>
    <w:rsid w:val="006C1D7E"/>
    <w:rsid w:val="006C6CFD"/>
    <w:rsid w:val="00724C25"/>
    <w:rsid w:val="0077593E"/>
    <w:rsid w:val="00793682"/>
    <w:rsid w:val="007A4133"/>
    <w:rsid w:val="007B732C"/>
    <w:rsid w:val="007E7CD5"/>
    <w:rsid w:val="008402F0"/>
    <w:rsid w:val="00853A04"/>
    <w:rsid w:val="0089425D"/>
    <w:rsid w:val="008A282C"/>
    <w:rsid w:val="008C1C8E"/>
    <w:rsid w:val="009A5F12"/>
    <w:rsid w:val="009A6189"/>
    <w:rsid w:val="009D7459"/>
    <w:rsid w:val="00A509E5"/>
    <w:rsid w:val="00A82532"/>
    <w:rsid w:val="00B11CED"/>
    <w:rsid w:val="00B24828"/>
    <w:rsid w:val="00B560AE"/>
    <w:rsid w:val="00B75BCD"/>
    <w:rsid w:val="00BE6DC6"/>
    <w:rsid w:val="00C347AC"/>
    <w:rsid w:val="00C44F1A"/>
    <w:rsid w:val="00C726BE"/>
    <w:rsid w:val="00CD0AAA"/>
    <w:rsid w:val="00CF57AD"/>
    <w:rsid w:val="00D00E0F"/>
    <w:rsid w:val="00D56B55"/>
    <w:rsid w:val="00DB5C2E"/>
    <w:rsid w:val="00DC315F"/>
    <w:rsid w:val="00DE1B98"/>
    <w:rsid w:val="00E14F89"/>
    <w:rsid w:val="00E222B1"/>
    <w:rsid w:val="00E57069"/>
    <w:rsid w:val="00E702ED"/>
    <w:rsid w:val="00EC26C2"/>
    <w:rsid w:val="00F02CEC"/>
    <w:rsid w:val="00F05C88"/>
    <w:rsid w:val="00F55FEF"/>
    <w:rsid w:val="00F8546E"/>
    <w:rsid w:val="00FB7599"/>
    <w:rsid w:val="00FD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BCDD"/>
  <w15:docId w15:val="{E3BA8419-C65C-481C-A1E6-E6ED8D9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82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24828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39"/>
    <w:rsid w:val="00B2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D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D7E"/>
    <w:rPr>
      <w:rFonts w:ascii="Segoe UI" w:eastAsia="Times New Roman" w:hAnsi="Segoe UI" w:cs="Segoe UI"/>
      <w:sz w:val="18"/>
      <w:szCs w:val="18"/>
    </w:rPr>
  </w:style>
  <w:style w:type="character" w:customStyle="1" w:styleId="9">
    <w:name w:val="Основной текст (9)_"/>
    <w:link w:val="90"/>
    <w:rsid w:val="00E14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F89"/>
    <w:pPr>
      <w:shd w:val="clear" w:color="auto" w:fill="FFFFFF"/>
      <w:autoSpaceDE/>
      <w:autoSpaceDN/>
      <w:spacing w:before="100" w:line="244" w:lineRule="exact"/>
    </w:pPr>
  </w:style>
  <w:style w:type="character" w:customStyle="1" w:styleId="2">
    <w:name w:val="Основной текст (2)_"/>
    <w:link w:val="20"/>
    <w:rsid w:val="007B73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732C"/>
    <w:pPr>
      <w:shd w:val="clear" w:color="auto" w:fill="FFFFFF"/>
      <w:autoSpaceDE/>
      <w:autoSpaceDN/>
      <w:spacing w:before="540" w:after="420" w:line="322" w:lineRule="exac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rsid w:val="000E2F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2FBB"/>
    <w:pPr>
      <w:shd w:val="clear" w:color="auto" w:fill="FFFFFF"/>
      <w:autoSpaceDE/>
      <w:autoSpaceDN/>
      <w:spacing w:before="540" w:after="540" w:line="310" w:lineRule="exact"/>
      <w:ind w:hanging="70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Лилия Петровна</dc:creator>
  <cp:keywords/>
  <dc:description/>
  <cp:lastModifiedBy>Хасап Ирина Сергеевна</cp:lastModifiedBy>
  <cp:revision>57</cp:revision>
  <cp:lastPrinted>2023-03-23T09:37:00Z</cp:lastPrinted>
  <dcterms:created xsi:type="dcterms:W3CDTF">2021-09-30T11:34:00Z</dcterms:created>
  <dcterms:modified xsi:type="dcterms:W3CDTF">2023-04-25T07:56:00Z</dcterms:modified>
</cp:coreProperties>
</file>